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E7CC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E7CCF" w:rsidRPr="00027E03" w:rsidRDefault="003E7CC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E7CC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7CCF" w:rsidRPr="00102A72" w:rsidRDefault="003E7C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E7CCF" w:rsidRPr="00102A72" w:rsidRDefault="003E7C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7CCF" w:rsidRPr="00027E03" w:rsidRDefault="003E7CC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E7CCF" w:rsidRPr="00102A72" w:rsidRDefault="003E7CC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E7CCF" w:rsidRPr="00027E03" w:rsidRDefault="003E7CC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E7CCF" w:rsidRPr="00102A72" w:rsidRDefault="003E7CC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3E7CC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E7CC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7382A">
              <w:rPr>
                <w:rFonts w:ascii="Arial" w:hAnsi="Arial" w:cs="Arial"/>
                <w:noProof/>
                <w:sz w:val="22"/>
                <w:szCs w:val="22"/>
              </w:rPr>
              <w:t>4162.010.26.1.1190-2025</w:t>
            </w:r>
          </w:p>
        </w:tc>
      </w:tr>
      <w:tr w:rsidR="003E7CC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37382A">
              <w:rPr>
                <w:rFonts w:ascii="Arial" w:hAnsi="Arial" w:cs="Arial"/>
                <w:noProof/>
                <w:sz w:val="22"/>
                <w:szCs w:val="22"/>
              </w:rPr>
              <w:t>JESSICA DAGNERY MEDINA PADILLA</w:t>
            </w:r>
            <w:bookmarkEnd w:id="0"/>
          </w:p>
        </w:tc>
      </w:tr>
      <w:tr w:rsidR="003E7CC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1.144.049.899</w:t>
            </w:r>
          </w:p>
        </w:tc>
      </w:tr>
      <w:tr w:rsidR="003E7C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E7CC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E7CC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7382A">
              <w:rPr>
                <w:rFonts w:ascii="Arial" w:hAnsi="Arial" w:cs="Arial"/>
                <w:noProof/>
                <w:sz w:val="22"/>
                <w:szCs w:val="22"/>
              </w:rPr>
              <w:t>Prestación de sevicios de apoyo a la gestión en la Secretaría del Deporte y la Recreación del proyecto denominado" Apoyo a la iniciación y formación deportiva en Santiago de Cali" BP -26005288.</w:t>
            </w:r>
          </w:p>
        </w:tc>
      </w:tr>
      <w:tr w:rsidR="003E7CC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E7CC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E7CCF" w:rsidRPr="00E355CD" w:rsidRDefault="003E7CC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82A">
              <w:rPr>
                <w:rFonts w:ascii="Arial" w:hAnsi="Arial" w:cs="Arial"/>
                <w:noProof/>
                <w:sz w:val="22"/>
                <w:szCs w:val="22"/>
              </w:rPr>
              <w:t>18/mar/2025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E7CCF" w:rsidRPr="00E355CD" w:rsidRDefault="003E7CC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7382A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E7CC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7CC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E7CC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E7C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E7CC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E7CC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E7CCF" w:rsidRPr="00027E03" w:rsidRDefault="003E7CC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C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81E1C" w:rsidRDefault="003E7CC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7382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37382A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E7CCF" w:rsidRPr="00027E03" w:rsidRDefault="003E7CC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CC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F97E61" w:rsidRDefault="003E7C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7CC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F97E61" w:rsidRDefault="003E7CC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E7CC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3E7CC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E7C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E7CC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E7CCF" w:rsidRPr="00027E03" w:rsidRDefault="003E7C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E7CC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7CCF" w:rsidRPr="00027E03" w:rsidRDefault="003E7CC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CC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E7CC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027E03" w:rsidRDefault="003E7CC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E7CC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1D6930" w:rsidRDefault="003E7CCF" w:rsidP="002B183C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1D6930" w:rsidRDefault="003E7CC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1D6930" w:rsidRDefault="003E7CC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7CCF" w:rsidRPr="001D6930" w:rsidRDefault="003E7CC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3E7CCF" w:rsidRPr="00027E03" w:rsidRDefault="003E7CC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CC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E7CCF" w:rsidRDefault="003E7C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:rsidR="003E7CCF" w:rsidRPr="00027E03" w:rsidRDefault="003E7CC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E7CC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027E03" w:rsidRDefault="003E7CC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E7CC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AA4624" w:rsidRDefault="003E7CC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E7CCF" w:rsidRPr="00AA4624" w:rsidRDefault="003E7CC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AA4624" w:rsidRDefault="003E7CCF">
            <w:pPr>
              <w:rPr>
                <w:rFonts w:ascii="Arial" w:hAnsi="Arial" w:cs="Arial"/>
                <w:sz w:val="22"/>
                <w:szCs w:val="22"/>
              </w:rPr>
            </w:pPr>
          </w:p>
          <w:p w:rsidR="003E7CCF" w:rsidRPr="00AA4624" w:rsidRDefault="003E7CC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7CCF">
              <w:rPr>
                <w:rFonts w:ascii="Arial" w:hAnsi="Arial" w:cs="Arial"/>
                <w:sz w:val="22"/>
                <w:szCs w:val="22"/>
              </w:rPr>
              <w:t>1071677273</w:t>
            </w:r>
          </w:p>
          <w:p w:rsidR="003E7CCF" w:rsidRPr="00AA4624" w:rsidRDefault="003E7C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7CCF">
              <w:rPr>
                <w:rFonts w:ascii="Arial" w:hAnsi="Arial" w:cs="Arial"/>
                <w:sz w:val="22"/>
                <w:szCs w:val="22"/>
              </w:rPr>
              <w:t>1387017879</w:t>
            </w:r>
          </w:p>
          <w:p w:rsidR="003E7CCF" w:rsidRPr="00AA4624" w:rsidRDefault="003E7C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3E7CCF" w:rsidRPr="00AA4624" w:rsidRDefault="003E7CC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04/04/2025</w:t>
            </w:r>
          </w:p>
          <w:p w:rsidR="003E7CCF" w:rsidRPr="00AA4624" w:rsidRDefault="003E7CC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3E7CC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AA4624" w:rsidRDefault="003E7CC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E7CC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7CCF" w:rsidRPr="0045600C" w:rsidRDefault="003E7CC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E7CCF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E7CCF" w:rsidRPr="00027E03" w:rsidRDefault="003E7CC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7382A">
              <w:rPr>
                <w:noProof/>
              </w:rPr>
              <w:t>4162.010.26.1.1190-2025</w:t>
            </w:r>
          </w:p>
          <w:p w:rsidR="003E7CCF" w:rsidRPr="00027E03" w:rsidRDefault="003E7CC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niños, niñas, adolescentes y jovenes en la iniciación y formación deportiva, que maneja el proyecto, así como al proceso de socialización y a la vinculación de la población beneficiaría del Proyecto.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E7CCF">
              <w:rPr>
                <w:rFonts w:ascii="Arial" w:hAnsi="Arial" w:cs="Arial"/>
                <w:sz w:val="22"/>
                <w:szCs w:val="22"/>
              </w:rPr>
              <w:t>- Brindó apoyo en la ejecución de jornadas de clase con los beneficiarios de la disc</w:t>
            </w:r>
            <w:r w:rsidRPr="003E7CCF">
              <w:rPr>
                <w:rFonts w:ascii="Arial" w:hAnsi="Arial" w:cs="Arial"/>
                <w:sz w:val="22"/>
                <w:szCs w:val="22"/>
              </w:rPr>
              <w:t>iplina natación en la comuna 5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E7CCF">
              <w:rPr>
                <w:rFonts w:ascii="Arial" w:hAnsi="Arial" w:cs="Arial"/>
                <w:sz w:val="22"/>
                <w:szCs w:val="22"/>
              </w:rPr>
              <w:t>- Apoyó el proceso de registro de beneficiarios en la plataforma SIDER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Asistió a la formación de formadores del componente psicosocial.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Asistió a la socialización con el escenario, acompañada de la gestora de la comuna 05</w:t>
            </w: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3E7CCF" w:rsidRPr="003E7CCF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3E7CCF" w:rsidRPr="0037382A" w:rsidRDefault="003E7CCF" w:rsidP="001D35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7CC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Realizó acompañamiento sobre las sesiones de clases para la comuna 6 guaduales.</w:t>
            </w:r>
          </w:p>
          <w:p w:rsidR="003E7CCF" w:rsidRPr="00A74105" w:rsidRDefault="003E7CC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E7CCF" w:rsidRPr="00027E03" w:rsidRDefault="003E7C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E7CCF" w:rsidRDefault="003E7C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3E7CCF" w:rsidRPr="00027E03" w:rsidRDefault="003E7CC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E7CCF" w:rsidRDefault="003E7C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E7CCF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https://drive.google.com/drive/folders/1jJ3RFunX8ehQGL-O-XpkaMibmJhlzYi1</w:t>
            </w:r>
          </w:p>
          <w:p w:rsidR="003E7CCF" w:rsidRDefault="003E7C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3E7CCF" w:rsidRPr="00027E03" w:rsidRDefault="003E7CC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E7CC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37382A">
              <w:rPr>
                <w:noProof/>
                <w:sz w:val="24"/>
                <w:szCs w:val="24"/>
              </w:rPr>
              <w:t>4162.010.26.1.1190-2025</w:t>
            </w:r>
          </w:p>
        </w:tc>
      </w:tr>
      <w:tr w:rsidR="003E7CC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3E7CC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3E7CCF" w:rsidRDefault="003E7CCF" w:rsidP="003E7CC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E7CC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E7CC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Default="003E7CC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E7CCF" w:rsidRDefault="003E7CC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7CC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E7C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7CCF" w:rsidRDefault="003E7CC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7CCF" w:rsidRPr="0071632B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E7CCF" w:rsidRPr="0071632B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9FE756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F5FCA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E7CCF" w:rsidRPr="00027E03" w:rsidRDefault="003E7CC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E7CC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7CCF" w:rsidRPr="00027E03" w:rsidRDefault="003E7CC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3E7CCF" w:rsidRDefault="003E7CCF" w:rsidP="003F3A44">
      <w:pPr>
        <w:rPr>
          <w:rFonts w:ascii="Arial" w:hAnsi="Arial" w:cs="Arial"/>
          <w:sz w:val="22"/>
          <w:szCs w:val="22"/>
        </w:rPr>
        <w:sectPr w:rsidR="003E7CCF" w:rsidSect="003E7CC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E7CCF" w:rsidRPr="00027E03" w:rsidRDefault="003E7CCF" w:rsidP="003F3A44">
      <w:pPr>
        <w:rPr>
          <w:rFonts w:ascii="Arial" w:hAnsi="Arial" w:cs="Arial"/>
          <w:sz w:val="22"/>
          <w:szCs w:val="22"/>
        </w:rPr>
      </w:pPr>
    </w:p>
    <w:sectPr w:rsidR="003E7CCF" w:rsidRPr="00027E03" w:rsidSect="003E7CC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480" w:rsidRDefault="00CD5480">
      <w:r>
        <w:separator/>
      </w:r>
    </w:p>
  </w:endnote>
  <w:endnote w:type="continuationSeparator" w:id="0">
    <w:p w:rsidR="00CD5480" w:rsidRDefault="00CD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7CCF" w:rsidRDefault="003E7CCF">
    <w:pPr>
      <w:pStyle w:val="Piedepgina"/>
      <w:jc w:val="both"/>
      <w:rPr>
        <w:rFonts w:ascii="Arial" w:hAnsi="Arial" w:cs="Arial"/>
        <w:sz w:val="16"/>
        <w:szCs w:val="16"/>
      </w:rPr>
    </w:pPr>
  </w:p>
  <w:p w:rsidR="003E7CCF" w:rsidRDefault="003E7CC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E7CCF" w:rsidRDefault="003E7CC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E7CC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3E7CC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480" w:rsidRDefault="00CD5480">
      <w:r>
        <w:rPr>
          <w:color w:val="000000"/>
        </w:rPr>
        <w:separator/>
      </w:r>
    </w:p>
  </w:footnote>
  <w:footnote w:type="continuationSeparator" w:id="0">
    <w:p w:rsidR="00CD5480" w:rsidRDefault="00CD5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E7CC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E7CCF" w:rsidRDefault="003E7CC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E7CCF" w:rsidRPr="003F3A44" w:rsidRDefault="003E7CC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E7CCF" w:rsidRDefault="003E7CC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>
          <w:pPr>
            <w:pStyle w:val="Encabezado"/>
            <w:jc w:val="center"/>
            <w:rPr>
              <w:rFonts w:ascii="Arial" w:hAnsi="Arial" w:cs="Arial"/>
            </w:rPr>
          </w:pPr>
        </w:p>
        <w:p w:rsidR="003E7CCF" w:rsidRPr="003F3A44" w:rsidRDefault="003E7C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E7CCF" w:rsidRPr="003F3A44" w:rsidRDefault="003E7CC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E7CCF" w:rsidRDefault="003E7CCF">
          <w:pPr>
            <w:pStyle w:val="Encabezado"/>
            <w:jc w:val="center"/>
            <w:rPr>
              <w:rFonts w:ascii="Arial" w:hAnsi="Arial" w:cs="Arial"/>
            </w:rPr>
          </w:pPr>
        </w:p>
        <w:p w:rsidR="003E7CCF" w:rsidRPr="003F3A44" w:rsidRDefault="003E7CCF">
          <w:pPr>
            <w:pStyle w:val="Encabezado"/>
            <w:jc w:val="center"/>
            <w:rPr>
              <w:rFonts w:ascii="Arial" w:hAnsi="Arial" w:cs="Arial"/>
            </w:rPr>
          </w:pPr>
        </w:p>
        <w:p w:rsidR="003E7CCF" w:rsidRPr="003F3A44" w:rsidRDefault="003E7CC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E7CCF" w:rsidRPr="003F3A44" w:rsidRDefault="003E7CC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Pr="003F3A44" w:rsidRDefault="003E7CC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E7CC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7CCF" w:rsidRDefault="003E7CC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E7CCF" w:rsidRDefault="003E7C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35BF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183C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E7CCF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2BF1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58EA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D5480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B90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16E231-643F-41D6-9A81-B5C7D5CF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780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2025-04-21T14:56:00Z</dcterms:created>
  <dcterms:modified xsi:type="dcterms:W3CDTF">2025-04-21T15:03:00Z</dcterms:modified>
</cp:coreProperties>
</file>